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1AB0F" w14:textId="77777777" w:rsidR="006A7D99" w:rsidRPr="0030123A" w:rsidRDefault="006A7D99" w:rsidP="003F2EEF">
      <w:pPr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Y="10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8D178A" w:rsidRPr="0030123A" w14:paraId="2F15352D" w14:textId="77777777" w:rsidTr="00240DB3">
        <w:trPr>
          <w:trHeight w:val="280"/>
        </w:trPr>
        <w:tc>
          <w:tcPr>
            <w:tcW w:w="4673" w:type="dxa"/>
            <w:shd w:val="clear" w:color="auto" w:fill="002060"/>
          </w:tcPr>
          <w:p w14:paraId="534C3EE2" w14:textId="77777777" w:rsidR="008D178A" w:rsidRPr="008D178A" w:rsidRDefault="008D178A" w:rsidP="008D178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D178A">
              <w:rPr>
                <w:rFonts w:asciiTheme="majorHAnsi" w:hAnsiTheme="majorHAnsi" w:cstheme="majorHAnsi"/>
                <w:b/>
              </w:rPr>
              <w:t>Número de registro</w:t>
            </w:r>
            <w:r w:rsidR="005330D6">
              <w:rPr>
                <w:rFonts w:asciiTheme="majorHAnsi" w:hAnsiTheme="majorHAnsi" w:cstheme="majorHAnsi"/>
                <w:b/>
              </w:rPr>
              <w:t xml:space="preserve"> del proyecto/tesis</w:t>
            </w:r>
            <w:r w:rsidRPr="008D178A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8D178A" w:rsidRPr="0030123A" w14:paraId="01DDB6E5" w14:textId="77777777" w:rsidTr="00240DB3">
        <w:trPr>
          <w:trHeight w:val="280"/>
        </w:trPr>
        <w:tc>
          <w:tcPr>
            <w:tcW w:w="4673" w:type="dxa"/>
          </w:tcPr>
          <w:p w14:paraId="5BA5C75A" w14:textId="77777777" w:rsidR="008D178A" w:rsidRPr="0030123A" w:rsidRDefault="008D178A" w:rsidP="008D178A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31BE1196" w14:textId="77777777" w:rsidR="00240DB3" w:rsidRDefault="00240DB3" w:rsidP="00B64425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63B56948" w14:textId="77777777" w:rsidR="00240DB3" w:rsidRDefault="00240DB3" w:rsidP="00B64425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4194CC11" w14:textId="77777777" w:rsidR="00240DB3" w:rsidRDefault="00240DB3" w:rsidP="00B64425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04658B03" w14:textId="77777777" w:rsidR="00240DB3" w:rsidRDefault="00240DB3" w:rsidP="00B64425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</w:p>
    <w:p w14:paraId="4692959B" w14:textId="77777777" w:rsidR="00097497" w:rsidRPr="00B64425" w:rsidRDefault="0030123A" w:rsidP="00B64425">
      <w:pPr>
        <w:spacing w:after="0" w:line="240" w:lineRule="auto"/>
        <w:rPr>
          <w:rFonts w:asciiTheme="majorHAnsi" w:hAnsiTheme="majorHAnsi" w:cstheme="majorHAnsi"/>
          <w:i/>
          <w:sz w:val="16"/>
          <w:szCs w:val="16"/>
        </w:rPr>
      </w:pPr>
      <w:r w:rsidRPr="0030123A">
        <w:rPr>
          <w:rFonts w:asciiTheme="majorHAnsi" w:hAnsiTheme="majorHAnsi" w:cstheme="majorHAnsi"/>
          <w:i/>
          <w:sz w:val="16"/>
          <w:szCs w:val="16"/>
        </w:rPr>
        <w:t>El número de registro lo llena la Dirección de Investigación Científica, Humanística y Tecnológica (DICIHT</w:t>
      </w:r>
      <w:r>
        <w:rPr>
          <w:rFonts w:asciiTheme="majorHAnsi" w:hAnsiTheme="majorHAnsi" w:cstheme="majorHAnsi"/>
          <w:i/>
          <w:sz w:val="16"/>
          <w:szCs w:val="16"/>
        </w:rPr>
        <w:t>)</w:t>
      </w:r>
    </w:p>
    <w:tbl>
      <w:tblPr>
        <w:tblpPr w:leftFromText="141" w:rightFromText="141" w:vertAnchor="text" w:horzAnchor="margin" w:tblpY="282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629"/>
      </w:tblGrid>
      <w:tr w:rsidR="00B64425" w:rsidRPr="00B64425" w14:paraId="1ECD7E03" w14:textId="77777777" w:rsidTr="000A2D15">
        <w:trPr>
          <w:trHeight w:val="274"/>
        </w:trPr>
        <w:tc>
          <w:tcPr>
            <w:tcW w:w="9601" w:type="dxa"/>
            <w:gridSpan w:val="2"/>
            <w:shd w:val="clear" w:color="auto" w:fill="002060"/>
          </w:tcPr>
          <w:p w14:paraId="008238E6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 xml:space="preserve">Título del proyecto/Tesis: </w:t>
            </w:r>
          </w:p>
        </w:tc>
      </w:tr>
      <w:tr w:rsidR="00B64425" w:rsidRPr="00B64425" w14:paraId="4D77AAFB" w14:textId="77777777" w:rsidTr="00B64425">
        <w:trPr>
          <w:trHeight w:val="428"/>
        </w:trPr>
        <w:tc>
          <w:tcPr>
            <w:tcW w:w="9601" w:type="dxa"/>
            <w:gridSpan w:val="2"/>
          </w:tcPr>
          <w:p w14:paraId="4C68043E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7DF330C9" w14:textId="77777777" w:rsidTr="00202305">
        <w:trPr>
          <w:trHeight w:val="229"/>
        </w:trPr>
        <w:tc>
          <w:tcPr>
            <w:tcW w:w="9601" w:type="dxa"/>
            <w:gridSpan w:val="2"/>
            <w:shd w:val="clear" w:color="auto" w:fill="002060"/>
          </w:tcPr>
          <w:p w14:paraId="02E74949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Facultad/Centro Regional Universitario:</w:t>
            </w:r>
          </w:p>
        </w:tc>
      </w:tr>
      <w:tr w:rsidR="00B64425" w:rsidRPr="00B64425" w14:paraId="1CE01BCC" w14:textId="77777777" w:rsidTr="00B64425">
        <w:trPr>
          <w:trHeight w:val="420"/>
        </w:trPr>
        <w:tc>
          <w:tcPr>
            <w:tcW w:w="9601" w:type="dxa"/>
            <w:gridSpan w:val="2"/>
          </w:tcPr>
          <w:p w14:paraId="75A382DC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2EC92474" w14:textId="77777777" w:rsidTr="00202305">
        <w:trPr>
          <w:trHeight w:val="212"/>
        </w:trPr>
        <w:tc>
          <w:tcPr>
            <w:tcW w:w="9601" w:type="dxa"/>
            <w:gridSpan w:val="2"/>
            <w:shd w:val="clear" w:color="auto" w:fill="002060"/>
          </w:tcPr>
          <w:p w14:paraId="5C972DE9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Instituto/Escuela/Departamento:</w:t>
            </w:r>
          </w:p>
        </w:tc>
      </w:tr>
      <w:tr w:rsidR="00B64425" w:rsidRPr="00B64425" w14:paraId="0799B712" w14:textId="77777777" w:rsidTr="00B64425">
        <w:trPr>
          <w:trHeight w:val="436"/>
        </w:trPr>
        <w:tc>
          <w:tcPr>
            <w:tcW w:w="9601" w:type="dxa"/>
            <w:gridSpan w:val="2"/>
          </w:tcPr>
          <w:p w14:paraId="758843B0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335641FE" w14:textId="77777777" w:rsidTr="00202305">
        <w:trPr>
          <w:trHeight w:val="325"/>
        </w:trPr>
        <w:tc>
          <w:tcPr>
            <w:tcW w:w="9601" w:type="dxa"/>
            <w:gridSpan w:val="2"/>
            <w:shd w:val="clear" w:color="auto" w:fill="002060"/>
          </w:tcPr>
          <w:p w14:paraId="2F10D208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Persona (s) responsable (es) o autor(es):</w:t>
            </w:r>
          </w:p>
        </w:tc>
      </w:tr>
      <w:tr w:rsidR="00B64425" w:rsidRPr="00B64425" w14:paraId="03FA1821" w14:textId="77777777" w:rsidTr="00B64425">
        <w:trPr>
          <w:trHeight w:val="469"/>
        </w:trPr>
        <w:tc>
          <w:tcPr>
            <w:tcW w:w="9601" w:type="dxa"/>
            <w:gridSpan w:val="2"/>
          </w:tcPr>
          <w:p w14:paraId="0F2E72E3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3A0EF06C" w14:textId="77777777" w:rsidTr="00202305">
        <w:trPr>
          <w:trHeight w:val="210"/>
        </w:trPr>
        <w:tc>
          <w:tcPr>
            <w:tcW w:w="9601" w:type="dxa"/>
            <w:gridSpan w:val="2"/>
            <w:shd w:val="clear" w:color="auto" w:fill="002060"/>
          </w:tcPr>
          <w:p w14:paraId="2C7C5D2A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 xml:space="preserve">Asesor de Tesis: </w:t>
            </w:r>
          </w:p>
        </w:tc>
      </w:tr>
      <w:tr w:rsidR="00B64425" w:rsidRPr="00B64425" w14:paraId="6D83C61C" w14:textId="77777777" w:rsidTr="00B64425">
        <w:trPr>
          <w:trHeight w:val="600"/>
        </w:trPr>
        <w:tc>
          <w:tcPr>
            <w:tcW w:w="9601" w:type="dxa"/>
            <w:gridSpan w:val="2"/>
          </w:tcPr>
          <w:p w14:paraId="6A2A22BE" w14:textId="77777777" w:rsidR="00B64425" w:rsidRPr="00B64425" w:rsidRDefault="00B64425" w:rsidP="000A2D15">
            <w:pPr>
              <w:spacing w:after="0"/>
              <w:ind w:left="9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066BB833" w14:textId="77777777" w:rsidTr="00B64425">
        <w:trPr>
          <w:trHeight w:val="440"/>
        </w:trPr>
        <w:tc>
          <w:tcPr>
            <w:tcW w:w="2972" w:type="dxa"/>
            <w:shd w:val="clear" w:color="auto" w:fill="D0E6F6" w:themeFill="accent6" w:themeFillTint="33"/>
          </w:tcPr>
          <w:p w14:paraId="7354205F" w14:textId="77777777" w:rsidR="00B64425" w:rsidRPr="00B64425" w:rsidRDefault="00B64425" w:rsidP="000A2D15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Grado académico de autor</w:t>
            </w:r>
          </w:p>
        </w:tc>
        <w:tc>
          <w:tcPr>
            <w:tcW w:w="6629" w:type="dxa"/>
          </w:tcPr>
          <w:p w14:paraId="7D6AD49E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4377FF7E" w14:textId="77777777" w:rsidTr="00B64425">
        <w:trPr>
          <w:trHeight w:val="420"/>
        </w:trPr>
        <w:tc>
          <w:tcPr>
            <w:tcW w:w="2972" w:type="dxa"/>
            <w:shd w:val="clear" w:color="auto" w:fill="D0E6F6" w:themeFill="accent6" w:themeFillTint="33"/>
          </w:tcPr>
          <w:p w14:paraId="6D86274F" w14:textId="77777777" w:rsidR="00B64425" w:rsidRPr="00B64425" w:rsidRDefault="00B64425" w:rsidP="000A2D15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Grado académico de asesor</w:t>
            </w:r>
          </w:p>
        </w:tc>
        <w:tc>
          <w:tcPr>
            <w:tcW w:w="6629" w:type="dxa"/>
          </w:tcPr>
          <w:p w14:paraId="4E9EF709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67C77143" w14:textId="77777777" w:rsidTr="00B64425">
        <w:trPr>
          <w:trHeight w:val="440"/>
        </w:trPr>
        <w:tc>
          <w:tcPr>
            <w:tcW w:w="2972" w:type="dxa"/>
            <w:shd w:val="clear" w:color="auto" w:fill="D0E6F6" w:themeFill="accent6" w:themeFillTint="33"/>
          </w:tcPr>
          <w:p w14:paraId="6D915BD6" w14:textId="77777777" w:rsidR="00B64425" w:rsidRPr="00B64425" w:rsidRDefault="00B64425" w:rsidP="000A2D15">
            <w:pPr>
              <w:spacing w:after="0"/>
              <w:ind w:left="2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Puesto de trabajo del autor</w:t>
            </w:r>
          </w:p>
        </w:tc>
        <w:tc>
          <w:tcPr>
            <w:tcW w:w="6629" w:type="dxa"/>
          </w:tcPr>
          <w:p w14:paraId="7C7D237D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34ECE6E9" w14:textId="77777777" w:rsidTr="00B64425">
        <w:trPr>
          <w:trHeight w:val="403"/>
        </w:trPr>
        <w:tc>
          <w:tcPr>
            <w:tcW w:w="2972" w:type="dxa"/>
            <w:shd w:val="clear" w:color="auto" w:fill="D0E6F6" w:themeFill="accent6" w:themeFillTint="33"/>
          </w:tcPr>
          <w:p w14:paraId="6951051C" w14:textId="77777777" w:rsidR="00B64425" w:rsidRPr="00B64425" w:rsidRDefault="00B64425" w:rsidP="000A2D15">
            <w:pPr>
              <w:spacing w:after="0"/>
              <w:ind w:left="2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Puesto de trabajo de autor</w:t>
            </w:r>
          </w:p>
        </w:tc>
        <w:tc>
          <w:tcPr>
            <w:tcW w:w="6629" w:type="dxa"/>
          </w:tcPr>
          <w:p w14:paraId="643DE0FB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23EE89C8" w14:textId="77777777" w:rsidTr="00B64425">
        <w:trPr>
          <w:trHeight w:val="430"/>
        </w:trPr>
        <w:tc>
          <w:tcPr>
            <w:tcW w:w="2972" w:type="dxa"/>
            <w:shd w:val="clear" w:color="auto" w:fill="D0E6F6" w:themeFill="accent6" w:themeFillTint="33"/>
          </w:tcPr>
          <w:p w14:paraId="7F63376E" w14:textId="77777777" w:rsidR="00B64425" w:rsidRPr="00B64425" w:rsidRDefault="00B64425" w:rsidP="000A2D15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Correo institucional del autor</w:t>
            </w:r>
          </w:p>
        </w:tc>
        <w:tc>
          <w:tcPr>
            <w:tcW w:w="6629" w:type="dxa"/>
          </w:tcPr>
          <w:p w14:paraId="1C527F68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344258C8" w14:textId="77777777" w:rsidTr="00B64425">
        <w:trPr>
          <w:trHeight w:val="373"/>
        </w:trPr>
        <w:tc>
          <w:tcPr>
            <w:tcW w:w="2972" w:type="dxa"/>
            <w:shd w:val="clear" w:color="auto" w:fill="D0E6F6" w:themeFill="accent6" w:themeFillTint="33"/>
          </w:tcPr>
          <w:p w14:paraId="11287EB2" w14:textId="77777777" w:rsidR="00B64425" w:rsidRPr="00B64425" w:rsidRDefault="00B64425" w:rsidP="000A2D15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Correo institucional del asesor</w:t>
            </w:r>
          </w:p>
        </w:tc>
        <w:tc>
          <w:tcPr>
            <w:tcW w:w="6629" w:type="dxa"/>
          </w:tcPr>
          <w:p w14:paraId="59913F9D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2A4AF78C" w14:textId="77777777" w:rsidTr="00B64425">
        <w:trPr>
          <w:trHeight w:val="392"/>
        </w:trPr>
        <w:tc>
          <w:tcPr>
            <w:tcW w:w="2972" w:type="dxa"/>
            <w:shd w:val="clear" w:color="auto" w:fill="D0E6F6" w:themeFill="accent6" w:themeFillTint="33"/>
          </w:tcPr>
          <w:p w14:paraId="7054B5F6" w14:textId="77777777" w:rsidR="00B64425" w:rsidRPr="00B64425" w:rsidRDefault="00B64425" w:rsidP="000A2D15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Teléfono de contacto autor</w:t>
            </w:r>
          </w:p>
        </w:tc>
        <w:tc>
          <w:tcPr>
            <w:tcW w:w="6629" w:type="dxa"/>
          </w:tcPr>
          <w:p w14:paraId="7CD59F3E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  <w:tr w:rsidR="00B64425" w:rsidRPr="00B64425" w14:paraId="72B57E1A" w14:textId="77777777" w:rsidTr="00B64425">
        <w:trPr>
          <w:trHeight w:val="580"/>
        </w:trPr>
        <w:tc>
          <w:tcPr>
            <w:tcW w:w="2972" w:type="dxa"/>
            <w:shd w:val="clear" w:color="auto" w:fill="D0E6F6" w:themeFill="accent6" w:themeFillTint="33"/>
          </w:tcPr>
          <w:p w14:paraId="1907909A" w14:textId="77777777" w:rsidR="00B64425" w:rsidRPr="00B64425" w:rsidRDefault="00B64425" w:rsidP="000A2D15">
            <w:pPr>
              <w:spacing w:after="0"/>
              <w:jc w:val="both"/>
              <w:rPr>
                <w:rFonts w:asciiTheme="majorHAnsi" w:hAnsiTheme="majorHAnsi" w:cstheme="majorHAnsi"/>
                <w:b/>
              </w:rPr>
            </w:pPr>
            <w:r w:rsidRPr="00B64425">
              <w:rPr>
                <w:rFonts w:asciiTheme="majorHAnsi" w:hAnsiTheme="majorHAnsi" w:cstheme="majorHAnsi"/>
                <w:b/>
              </w:rPr>
              <w:t>Teléfono de contacto de asesor</w:t>
            </w:r>
          </w:p>
        </w:tc>
        <w:tc>
          <w:tcPr>
            <w:tcW w:w="6629" w:type="dxa"/>
          </w:tcPr>
          <w:p w14:paraId="52431625" w14:textId="77777777" w:rsidR="00B64425" w:rsidRPr="00B64425" w:rsidRDefault="00B64425" w:rsidP="000A2D15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</w:tr>
    </w:tbl>
    <w:p w14:paraId="37B3A488" w14:textId="77777777" w:rsidR="00B7646D" w:rsidRDefault="00B7646D" w:rsidP="00B64425">
      <w:pPr>
        <w:tabs>
          <w:tab w:val="left" w:pos="6992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01BBBD44" w14:textId="77777777" w:rsidR="002650CA" w:rsidRPr="0030123A" w:rsidRDefault="002650CA" w:rsidP="00560673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7646D" w:rsidRPr="0030123A" w14:paraId="53498295" w14:textId="77777777" w:rsidTr="00CC340B">
        <w:tc>
          <w:tcPr>
            <w:tcW w:w="9918" w:type="dxa"/>
            <w:shd w:val="clear" w:color="auto" w:fill="002060"/>
          </w:tcPr>
          <w:p w14:paraId="1A589499" w14:textId="77777777" w:rsidR="00B7646D" w:rsidRPr="004A517F" w:rsidRDefault="00B64425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Palabras clave</w:t>
            </w:r>
          </w:p>
        </w:tc>
      </w:tr>
      <w:tr w:rsidR="00B7646D" w:rsidRPr="0030123A" w14:paraId="63A7ABC1" w14:textId="77777777" w:rsidTr="00B7646D">
        <w:tc>
          <w:tcPr>
            <w:tcW w:w="9918" w:type="dxa"/>
            <w:shd w:val="clear" w:color="auto" w:fill="FFFFFF" w:themeFill="background1"/>
          </w:tcPr>
          <w:p w14:paraId="4623662B" w14:textId="77777777" w:rsidR="000A2D15" w:rsidRPr="004A517F" w:rsidRDefault="000A2D15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71369DE" w14:textId="77777777" w:rsidR="00B7646D" w:rsidRDefault="00B7646D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ED15938" w14:textId="77777777" w:rsidR="00281656" w:rsidRDefault="00281656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0587E93" w14:textId="77777777" w:rsidR="00202305" w:rsidRDefault="00202305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3DFCC750" w14:textId="77777777" w:rsidR="00202305" w:rsidRDefault="00202305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25770FD9" w14:textId="77777777" w:rsidR="00202305" w:rsidRPr="004A517F" w:rsidRDefault="00202305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B7646D" w:rsidRPr="0030123A" w14:paraId="4E8ADC3F" w14:textId="77777777" w:rsidTr="00281656">
        <w:trPr>
          <w:trHeight w:val="283"/>
        </w:trPr>
        <w:tc>
          <w:tcPr>
            <w:tcW w:w="9918" w:type="dxa"/>
            <w:shd w:val="clear" w:color="auto" w:fill="002060"/>
          </w:tcPr>
          <w:p w14:paraId="32750699" w14:textId="77777777" w:rsidR="00B7646D" w:rsidRPr="004A517F" w:rsidRDefault="00B64425" w:rsidP="000A2D15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lastRenderedPageBreak/>
              <w:t>Antecedentes del proyecto/Tesis (no más de 300 caracteres)</w:t>
            </w:r>
          </w:p>
        </w:tc>
      </w:tr>
      <w:tr w:rsidR="00B7646D" w:rsidRPr="0030123A" w14:paraId="18C8F6DE" w14:textId="77777777" w:rsidTr="00B7646D">
        <w:tc>
          <w:tcPr>
            <w:tcW w:w="9918" w:type="dxa"/>
            <w:shd w:val="clear" w:color="auto" w:fill="FFFFFF" w:themeFill="background1"/>
          </w:tcPr>
          <w:p w14:paraId="40302D5C" w14:textId="77777777" w:rsidR="00B7646D" w:rsidRPr="004A517F" w:rsidRDefault="00B7646D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1348FF69" w14:textId="77777777" w:rsidR="004A517F" w:rsidRDefault="004A517F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727B2294" w14:textId="77777777" w:rsidR="00281656" w:rsidRDefault="00281656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78EA73E2" w14:textId="77777777" w:rsidR="004A517F" w:rsidRDefault="004A517F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556CA980" w14:textId="77777777" w:rsidR="004A517F" w:rsidRDefault="004A517F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44AF6BD7" w14:textId="77777777" w:rsidR="004A517F" w:rsidRPr="004A517F" w:rsidRDefault="004A517F" w:rsidP="000A2D1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70B35B5E" w14:textId="77777777" w:rsidR="00097497" w:rsidRPr="0030123A" w:rsidRDefault="00097497" w:rsidP="003F2EEF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0A2D15" w:rsidRPr="004A517F" w14:paraId="4259C058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2BC5123F" w14:textId="77777777" w:rsidR="000A2D15" w:rsidRPr="004A517F" w:rsidRDefault="000A2D15" w:rsidP="00281656">
            <w:pPr>
              <w:tabs>
                <w:tab w:val="left" w:pos="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Objetivo general</w:t>
            </w:r>
          </w:p>
        </w:tc>
      </w:tr>
      <w:tr w:rsidR="000A2D15" w:rsidRPr="004A517F" w14:paraId="6E5F62A6" w14:textId="77777777" w:rsidTr="00E2561E">
        <w:tc>
          <w:tcPr>
            <w:tcW w:w="9918" w:type="dxa"/>
            <w:shd w:val="clear" w:color="auto" w:fill="FFFFFF" w:themeFill="background1"/>
          </w:tcPr>
          <w:p w14:paraId="0834D86C" w14:textId="77777777" w:rsidR="000A2D15" w:rsidRPr="004A517F" w:rsidRDefault="000A2D15" w:rsidP="0028165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499CFC2F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5C587C14" w14:textId="77777777" w:rsidR="000A2D15" w:rsidRPr="004A517F" w:rsidRDefault="000A2D15" w:rsidP="0028165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Objetivos específicos</w:t>
            </w:r>
          </w:p>
        </w:tc>
      </w:tr>
      <w:tr w:rsidR="000A2D15" w:rsidRPr="004A517F" w14:paraId="1A05C466" w14:textId="77777777" w:rsidTr="00E2561E">
        <w:tc>
          <w:tcPr>
            <w:tcW w:w="9918" w:type="dxa"/>
            <w:shd w:val="clear" w:color="auto" w:fill="FFFFFF" w:themeFill="background1"/>
          </w:tcPr>
          <w:p w14:paraId="268366A6" w14:textId="77777777" w:rsidR="000A2D15" w:rsidRPr="004A517F" w:rsidRDefault="000A2D15" w:rsidP="0028165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0BFC5465" w14:textId="77777777" w:rsidTr="00E2561E">
        <w:trPr>
          <w:trHeight w:val="195"/>
        </w:trPr>
        <w:tc>
          <w:tcPr>
            <w:tcW w:w="9918" w:type="dxa"/>
            <w:shd w:val="clear" w:color="auto" w:fill="D0E6F6" w:themeFill="accent6" w:themeFillTint="33"/>
          </w:tcPr>
          <w:p w14:paraId="6A4C4B94" w14:textId="77777777" w:rsidR="000A2D15" w:rsidRPr="004A517F" w:rsidRDefault="000A2D15" w:rsidP="00281656">
            <w:pPr>
              <w:tabs>
                <w:tab w:val="left" w:pos="1406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Tipo de estudio</w:t>
            </w:r>
          </w:p>
        </w:tc>
      </w:tr>
      <w:tr w:rsidR="000A2D15" w:rsidRPr="004A517F" w14:paraId="76498774" w14:textId="77777777" w:rsidTr="00E2561E">
        <w:tc>
          <w:tcPr>
            <w:tcW w:w="9918" w:type="dxa"/>
            <w:shd w:val="clear" w:color="auto" w:fill="FFFFFF" w:themeFill="background1"/>
          </w:tcPr>
          <w:p w14:paraId="6A3E622F" w14:textId="77777777" w:rsidR="000A2D15" w:rsidRPr="004A517F" w:rsidRDefault="000A2D15" w:rsidP="0028165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562D1C23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7DDE59EF" w14:textId="77777777" w:rsidR="000A2D15" w:rsidRPr="004A517F" w:rsidRDefault="000A2D15" w:rsidP="00281656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Justificación del proyecto</w:t>
            </w:r>
          </w:p>
        </w:tc>
      </w:tr>
      <w:tr w:rsidR="000A2D15" w:rsidRPr="004A517F" w14:paraId="7A47D9AB" w14:textId="77777777" w:rsidTr="00E2561E">
        <w:tc>
          <w:tcPr>
            <w:tcW w:w="9918" w:type="dxa"/>
            <w:shd w:val="clear" w:color="auto" w:fill="FFFFFF" w:themeFill="background1"/>
          </w:tcPr>
          <w:p w14:paraId="1B9D3D5D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2A3A6EFC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317680DD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Resultados esperados</w:t>
            </w:r>
          </w:p>
        </w:tc>
      </w:tr>
      <w:tr w:rsidR="000A2D15" w:rsidRPr="004A517F" w14:paraId="5ABE0756" w14:textId="77777777" w:rsidTr="00E2561E">
        <w:tc>
          <w:tcPr>
            <w:tcW w:w="9918" w:type="dxa"/>
            <w:shd w:val="clear" w:color="auto" w:fill="FFFFFF" w:themeFill="background1"/>
          </w:tcPr>
          <w:p w14:paraId="1EC08514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0BBE9DCF" w14:textId="77777777" w:rsidTr="00E2561E">
        <w:trPr>
          <w:trHeight w:val="341"/>
        </w:trPr>
        <w:tc>
          <w:tcPr>
            <w:tcW w:w="9918" w:type="dxa"/>
            <w:shd w:val="clear" w:color="auto" w:fill="D0E6F6" w:themeFill="accent6" w:themeFillTint="33"/>
          </w:tcPr>
          <w:p w14:paraId="472C5B7D" w14:textId="77777777" w:rsidR="000A2D15" w:rsidRPr="004A517F" w:rsidRDefault="00D54BCB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Monto total del proyecto</w:t>
            </w:r>
          </w:p>
        </w:tc>
      </w:tr>
      <w:tr w:rsidR="000A2D15" w:rsidRPr="004A517F" w14:paraId="0DDF3088" w14:textId="77777777" w:rsidTr="00E2561E">
        <w:tc>
          <w:tcPr>
            <w:tcW w:w="9918" w:type="dxa"/>
            <w:shd w:val="clear" w:color="auto" w:fill="FFFFFF" w:themeFill="background1"/>
          </w:tcPr>
          <w:p w14:paraId="2AB8C80C" w14:textId="77777777" w:rsidR="00CC340B" w:rsidRPr="004A517F" w:rsidRDefault="00CC340B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5905CD37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46557F6A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4A517F">
              <w:rPr>
                <w:rFonts w:asciiTheme="majorHAnsi" w:hAnsiTheme="majorHAnsi" w:cstheme="majorHAnsi"/>
                <w:b/>
              </w:rPr>
              <w:t>Institución que finan</w:t>
            </w:r>
            <w:r>
              <w:rPr>
                <w:rFonts w:asciiTheme="majorHAnsi" w:hAnsiTheme="majorHAnsi" w:cstheme="majorHAnsi"/>
                <w:b/>
              </w:rPr>
              <w:t>cia el proyecto</w:t>
            </w:r>
          </w:p>
        </w:tc>
      </w:tr>
      <w:tr w:rsidR="000A2D15" w:rsidRPr="004A517F" w14:paraId="332C8537" w14:textId="77777777" w:rsidTr="00E2561E">
        <w:tc>
          <w:tcPr>
            <w:tcW w:w="9918" w:type="dxa"/>
            <w:shd w:val="clear" w:color="auto" w:fill="FFFFFF" w:themeFill="background1"/>
          </w:tcPr>
          <w:p w14:paraId="4E9E8A4D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5690DE0F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4DFF4F45" w14:textId="77777777" w:rsidR="000A2D15" w:rsidRPr="004A517F" w:rsidRDefault="00D54BCB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Productos de investigación</w:t>
            </w:r>
          </w:p>
        </w:tc>
      </w:tr>
      <w:tr w:rsidR="000A2D15" w:rsidRPr="004A517F" w14:paraId="3E7D828F" w14:textId="77777777" w:rsidTr="00E2561E">
        <w:tc>
          <w:tcPr>
            <w:tcW w:w="9918" w:type="dxa"/>
            <w:shd w:val="clear" w:color="auto" w:fill="FFFFFF" w:themeFill="background1"/>
          </w:tcPr>
          <w:p w14:paraId="0EA3D70B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0A2D15" w:rsidRPr="004A517F" w14:paraId="444F1853" w14:textId="77777777" w:rsidTr="00E2561E">
        <w:tc>
          <w:tcPr>
            <w:tcW w:w="9918" w:type="dxa"/>
            <w:shd w:val="clear" w:color="auto" w:fill="D0E6F6" w:themeFill="accent6" w:themeFillTint="33"/>
          </w:tcPr>
          <w:p w14:paraId="70067F50" w14:textId="77777777" w:rsidR="000A2D15" w:rsidRPr="004A517F" w:rsidRDefault="00D54BCB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Referencias bibliográficas</w:t>
            </w:r>
          </w:p>
        </w:tc>
      </w:tr>
      <w:tr w:rsidR="000A2D15" w:rsidRPr="004A517F" w14:paraId="205E1DBA" w14:textId="77777777" w:rsidTr="00E2561E">
        <w:tc>
          <w:tcPr>
            <w:tcW w:w="9918" w:type="dxa"/>
            <w:shd w:val="clear" w:color="auto" w:fill="FFFFFF" w:themeFill="background1"/>
          </w:tcPr>
          <w:p w14:paraId="2964F029" w14:textId="77777777" w:rsidR="000A2D15" w:rsidRPr="004A517F" w:rsidRDefault="000A2D15" w:rsidP="00281656">
            <w:pPr>
              <w:tabs>
                <w:tab w:val="left" w:pos="1380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55A73153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0A1C254E" w14:textId="77777777" w:rsidR="00097497" w:rsidRPr="00B92EC4" w:rsidRDefault="00B92EC4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92EC4">
        <w:rPr>
          <w:rFonts w:asciiTheme="majorHAnsi" w:hAnsiTheme="majorHAnsi" w:cstheme="majorHAnsi"/>
          <w:b/>
        </w:rPr>
        <w:t>Autorizado por</w:t>
      </w:r>
      <w:r w:rsidR="00097497" w:rsidRPr="00B92EC4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74CFE73E" w14:textId="77777777" w:rsidR="001C118D" w:rsidRPr="001C118D" w:rsidRDefault="001C118D" w:rsidP="003F2EEF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66E7216B" w14:textId="77777777" w:rsidR="00097497" w:rsidRPr="0030123A" w:rsidRDefault="00097497" w:rsidP="003F2EEF">
      <w:pPr>
        <w:spacing w:after="0" w:line="240" w:lineRule="auto"/>
        <w:rPr>
          <w:rFonts w:asciiTheme="majorHAnsi" w:hAnsiTheme="majorHAnsi" w:cstheme="majorHAnsi"/>
        </w:rPr>
      </w:pPr>
    </w:p>
    <w:p w14:paraId="4BF9F54A" w14:textId="77777777" w:rsidR="00097497" w:rsidRPr="0030123A" w:rsidRDefault="00097497" w:rsidP="003F2EEF">
      <w:pPr>
        <w:spacing w:after="0" w:line="240" w:lineRule="auto"/>
        <w:rPr>
          <w:rFonts w:asciiTheme="majorHAnsi" w:hAnsiTheme="majorHAnsi" w:cstheme="majorHAnsi"/>
        </w:rPr>
      </w:pPr>
    </w:p>
    <w:p w14:paraId="4F43F58B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7D2FB148" w14:textId="7C755646" w:rsidR="001C118D" w:rsidRDefault="00CE52C0" w:rsidP="003F2EEF">
      <w:pPr>
        <w:spacing w:after="0" w:line="240" w:lineRule="auto"/>
        <w:rPr>
          <w:rFonts w:asciiTheme="majorHAnsi" w:hAnsiTheme="majorHAnsi" w:cstheme="majorHAns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3ED80" wp14:editId="36B297C6">
                <wp:simplePos x="0" y="0"/>
                <wp:positionH relativeFrom="margin">
                  <wp:posOffset>3244215</wp:posOffset>
                </wp:positionH>
                <wp:positionV relativeFrom="paragraph">
                  <wp:posOffset>73660</wp:posOffset>
                </wp:positionV>
                <wp:extent cx="2910205" cy="501015"/>
                <wp:effectExtent l="0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20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2E8F9" w14:textId="77777777" w:rsidR="00B64425" w:rsidRPr="00B92EC4" w:rsidRDefault="00B92EC4" w:rsidP="00B92EC4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Decano o </w:t>
                            </w:r>
                            <w:r w:rsidR="00B64425" w:rsidRPr="001C118D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Director Centro Regional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3ED80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255.45pt;margin-top:5.8pt;width:229.1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" filled="f" stroked="f">
                <v:textbox>
                  <w:txbxContent>
                    <w:p w14:paraId="2872E8F9" w14:textId="77777777" w:rsidR="00B64425" w:rsidRPr="00B92EC4" w:rsidRDefault="00B92EC4" w:rsidP="00B92EC4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</w:rPr>
                        <w:t xml:space="preserve">Decano o </w:t>
                      </w:r>
                      <w:r w:rsidR="00B64425" w:rsidRPr="001C118D">
                        <w:rPr>
                          <w:rFonts w:asciiTheme="majorHAnsi" w:hAnsiTheme="majorHAnsi" w:cstheme="majorHAnsi"/>
                          <w:b/>
                        </w:rPr>
                        <w:t xml:space="preserve">Director Centro Regional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3B31" wp14:editId="5ED51B83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856865" cy="36068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E5E3A0" w14:textId="77777777" w:rsidR="00B64425" w:rsidRPr="001C118D" w:rsidRDefault="00B64425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1C118D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Jefe inmediato </w:t>
                            </w:r>
                          </w:p>
                          <w:p w14:paraId="005A2B46" w14:textId="77777777" w:rsidR="00B64425" w:rsidRPr="001C118D" w:rsidRDefault="00B64425" w:rsidP="001C118D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3B31" id="Cuadro de texto 1" o:spid="_x0000_s1027" type="#_x0000_t202" style="position:absolute;margin-left:0;margin-top:5.1pt;width:224.95pt;height:2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" filled="f" stroked="f">
                <v:textbox>
                  <w:txbxContent>
                    <w:p w14:paraId="1AE5E3A0" w14:textId="77777777" w:rsidR="00B64425" w:rsidRPr="001C118D" w:rsidRDefault="00B64425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1C118D">
                        <w:rPr>
                          <w:rFonts w:asciiTheme="majorHAnsi" w:hAnsiTheme="majorHAnsi" w:cstheme="majorHAnsi"/>
                          <w:b/>
                        </w:rPr>
                        <w:t xml:space="preserve">Jefe inmediato </w:t>
                      </w:r>
                    </w:p>
                    <w:p w14:paraId="005A2B46" w14:textId="77777777" w:rsidR="00B64425" w:rsidRPr="001C118D" w:rsidRDefault="00B64425" w:rsidP="001C118D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1048E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0708768F" w14:textId="77777777" w:rsidR="001C118D" w:rsidRDefault="001C118D" w:rsidP="003F2EEF">
      <w:pPr>
        <w:spacing w:after="0" w:line="240" w:lineRule="auto"/>
        <w:rPr>
          <w:rFonts w:asciiTheme="majorHAnsi" w:hAnsiTheme="majorHAnsi" w:cstheme="majorHAnsi"/>
        </w:rPr>
      </w:pPr>
    </w:p>
    <w:p w14:paraId="6AB8FD8D" w14:textId="77777777" w:rsidR="00F06468" w:rsidRPr="0030123A" w:rsidRDefault="00F06468" w:rsidP="003F2EEF">
      <w:pPr>
        <w:spacing w:after="0" w:line="240" w:lineRule="auto"/>
        <w:rPr>
          <w:rFonts w:asciiTheme="majorHAnsi" w:hAnsiTheme="majorHAnsi" w:cstheme="majorHAnsi"/>
        </w:rPr>
      </w:pPr>
    </w:p>
    <w:sectPr w:rsidR="00F06468" w:rsidRPr="0030123A" w:rsidSect="0067496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0A753" w14:textId="77777777" w:rsidR="00AE0EB7" w:rsidRDefault="00AE0EB7" w:rsidP="00097497">
      <w:pPr>
        <w:spacing w:after="0" w:line="240" w:lineRule="auto"/>
      </w:pPr>
      <w:r>
        <w:separator/>
      </w:r>
    </w:p>
  </w:endnote>
  <w:endnote w:type="continuationSeparator" w:id="0">
    <w:p w14:paraId="299E9EC7" w14:textId="77777777" w:rsidR="00AE0EB7" w:rsidRDefault="00AE0EB7" w:rsidP="0009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95C1" w14:textId="48D0BF81" w:rsidR="00B64425" w:rsidRPr="005D36AC" w:rsidRDefault="00CE52C0" w:rsidP="005D36AC">
    <w:pPr>
      <w:pStyle w:val="Piedepgina"/>
      <w:rPr>
        <w:rFonts w:asciiTheme="majorHAnsi" w:hAnsiTheme="majorHAnsi" w:cstheme="majorHAnsi"/>
        <w:b/>
        <w:color w:val="1C6194" w:themeColor="accent6" w:themeShade="BF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7BFAB1" wp14:editId="2750260E">
              <wp:simplePos x="0" y="0"/>
              <wp:positionH relativeFrom="margin">
                <wp:posOffset>3371215</wp:posOffset>
              </wp:positionH>
              <wp:positionV relativeFrom="paragraph">
                <wp:posOffset>-90805</wp:posOffset>
              </wp:positionV>
              <wp:extent cx="2673985" cy="238125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98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5590B" w14:textId="77777777" w:rsidR="00D12654" w:rsidRPr="00D12654" w:rsidRDefault="00D12654" w:rsidP="00D12654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UNIVERSIDAD NACIONAL AUTÓNOMA DE HONDURAS, UNAH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BFAB1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65.45pt;margin-top:-7.15pt;width:210.55pt;height:18.75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" filled="f" stroked="f">
              <v:textbox>
                <w:txbxContent>
                  <w:p w14:paraId="3AB5590B" w14:textId="77777777" w:rsidR="00D12654" w:rsidRPr="00D12654" w:rsidRDefault="00D12654" w:rsidP="00D12654">
                    <w:pPr>
                      <w:jc w:val="center"/>
                      <w:rPr>
                        <w:rFonts w:ascii="Arial Narrow" w:hAnsi="Arial Narrow" w:cs="Times New Roman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</w:rPr>
                      <w:t>UNIVERSIDAD NACIONAL AUTÓNOMA DE HONDURAS, UNAH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D0E2D" wp14:editId="7808BD7E">
              <wp:simplePos x="0" y="0"/>
              <wp:positionH relativeFrom="margin">
                <wp:posOffset>-203835</wp:posOffset>
              </wp:positionH>
              <wp:positionV relativeFrom="paragraph">
                <wp:posOffset>-95250</wp:posOffset>
              </wp:positionV>
              <wp:extent cx="3646170" cy="238125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617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8B7B5" w14:textId="77777777" w:rsidR="00D12654" w:rsidRPr="00D12654" w:rsidRDefault="00D12654" w:rsidP="00D12654">
                          <w:pPr>
                            <w:pStyle w:val="Piedepgina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 xml:space="preserve">DIRECCIÓN DE INVESTIGACIÓN CIENTÍFICA, HUMANÍSTICA Y </w:t>
                          </w: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TECNOLÓGICA</w:t>
                          </w:r>
                          <w:r w:rsidRPr="00D12654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, DICIHT</w:t>
                          </w:r>
                        </w:p>
                        <w:p w14:paraId="3EAC88AD" w14:textId="77777777" w:rsidR="00D12654" w:rsidRPr="00D12654" w:rsidRDefault="00D12654" w:rsidP="00D12654">
                          <w:pPr>
                            <w:jc w:val="center"/>
                            <w:rPr>
                              <w:rFonts w:ascii="Arial Narrow" w:hAnsi="Arial Narrow" w:cs="Times New Roman"/>
                              <w:color w:val="3494BA" w:themeColor="accen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D0E2D" id="Cuadro de texto 10" o:spid="_x0000_s1030" type="#_x0000_t202" style="position:absolute;margin-left:-16.05pt;margin-top:-7.5pt;width:287.1pt;height:18.75pt;z-index:2516643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" filled="f" stroked="f">
              <v:textbox>
                <w:txbxContent>
                  <w:p w14:paraId="76F8B7B5" w14:textId="77777777" w:rsidR="00D12654" w:rsidRPr="00D12654" w:rsidRDefault="00D12654" w:rsidP="00D12654">
                    <w:pPr>
                      <w:pStyle w:val="Piedepgina"/>
                      <w:jc w:val="center"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</w:rPr>
                      <w:t xml:space="preserve">DIRECCIÓN DE INVESTIGACIÓN CIENTÍFICA, HUMANÍSTICA Y </w:t>
                    </w: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8"/>
                        <w:szCs w:val="18"/>
                      </w:rPr>
                      <w:t>TECNOLÓGICA</w:t>
                    </w:r>
                    <w:r w:rsidRPr="00D12654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16"/>
                        <w:szCs w:val="16"/>
                      </w:rPr>
                      <w:t>, DICIHT</w:t>
                    </w:r>
                  </w:p>
                  <w:p w14:paraId="3EAC88AD" w14:textId="77777777" w:rsidR="00D12654" w:rsidRPr="00D12654" w:rsidRDefault="00D12654" w:rsidP="00D12654">
                    <w:pPr>
                      <w:jc w:val="center"/>
                      <w:rPr>
                        <w:rFonts w:ascii="Arial Narrow" w:hAnsi="Arial Narrow" w:cs="Times New Roman"/>
                        <w:color w:val="3494BA" w:themeColor="accent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24259ED4" wp14:editId="3F6649F6">
              <wp:simplePos x="0" y="0"/>
              <wp:positionH relativeFrom="column">
                <wp:posOffset>3403599</wp:posOffset>
              </wp:positionH>
              <wp:positionV relativeFrom="paragraph">
                <wp:posOffset>-70485</wp:posOffset>
              </wp:positionV>
              <wp:extent cx="0" cy="181610"/>
              <wp:effectExtent l="0" t="0" r="19050" b="8890"/>
              <wp:wrapNone/>
              <wp:docPr id="1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8161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C731A2" id="Conector recto 1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pt,-5.55pt" to="26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" strokecolor="white [3212]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24AF39F" wp14:editId="013388AD">
              <wp:simplePos x="0" y="0"/>
              <wp:positionH relativeFrom="page">
                <wp:align>left</wp:align>
              </wp:positionH>
              <wp:positionV relativeFrom="paragraph">
                <wp:posOffset>-150495</wp:posOffset>
              </wp:positionV>
              <wp:extent cx="8210550" cy="32385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10550" cy="3238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0E0D65" id="Rectángulo 12" o:spid="_x0000_s1026" style="position:absolute;margin-left:0;margin-top:-11.85pt;width:646.5pt;height:25.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" fillcolor="#002060" strokecolor="#3494ba [3204]" strokeweight=".5pt">
              <v:path arrowok="t"/>
              <w10:wrap anchorx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70F4FA" wp14:editId="6A0D78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48310" cy="649605"/>
              <wp:effectExtent l="0" t="0" r="0" b="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1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20AC9" w14:textId="77777777" w:rsidR="00D12654" w:rsidRPr="00D12654" w:rsidRDefault="00D12654" w:rsidP="00D12654">
                          <w:pPr>
                            <w:pStyle w:val="Piedepgina"/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70F4FA" id="Cuadro de texto 9" o:spid="_x0000_s1031" type="#_x0000_t202" style="position:absolute;margin-left:0;margin-top:0;width:35.3pt;height:51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" filled="f" stroked="f">
              <v:textbox style="mso-fit-shape-to-text:t">
                <w:txbxContent>
                  <w:p w14:paraId="44720AC9" w14:textId="77777777" w:rsidR="00D12654" w:rsidRPr="00D12654" w:rsidRDefault="00D12654" w:rsidP="00D12654">
                    <w:pPr>
                      <w:pStyle w:val="Piedepgina"/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72"/>
                        <w:szCs w:val="7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07D8D" w14:textId="77777777" w:rsidR="00AE0EB7" w:rsidRDefault="00AE0EB7" w:rsidP="00097497">
      <w:pPr>
        <w:spacing w:after="0" w:line="240" w:lineRule="auto"/>
      </w:pPr>
      <w:r>
        <w:separator/>
      </w:r>
    </w:p>
  </w:footnote>
  <w:footnote w:type="continuationSeparator" w:id="0">
    <w:p w14:paraId="4C451244" w14:textId="77777777" w:rsidR="00AE0EB7" w:rsidRDefault="00AE0EB7" w:rsidP="0009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92474" w14:textId="77777777" w:rsidR="00B64425" w:rsidRDefault="00B6442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32D89F1" wp14:editId="05119309">
          <wp:simplePos x="0" y="0"/>
          <wp:positionH relativeFrom="column">
            <wp:posOffset>4533900</wp:posOffset>
          </wp:positionH>
          <wp:positionV relativeFrom="paragraph">
            <wp:posOffset>-135255</wp:posOffset>
          </wp:positionV>
          <wp:extent cx="1552575" cy="731502"/>
          <wp:effectExtent l="0" t="0" r="0" b="0"/>
          <wp:wrapNone/>
          <wp:docPr id="7" name="Imagen 7" descr="C:\Users\usuario\AppData\Local\Microsoft\Windows\INetCache\Content.Word\DICI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DICIH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E426165" wp14:editId="239F0EBD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371600" cy="872637"/>
          <wp:effectExtent l="0" t="0" r="0" b="3810"/>
          <wp:wrapNone/>
          <wp:docPr id="6" name="Imagen 6" descr="C:\Users\usuario\AppData\Local\Microsoft\Windows\INetCache\Content.Word\un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AppData\Local\Microsoft\Windows\INetCache\Content.Word\una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2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E836F4" w14:textId="77777777" w:rsidR="00B64425" w:rsidRDefault="00B64425">
    <w:pPr>
      <w:pStyle w:val="Encabezado"/>
    </w:pPr>
  </w:p>
  <w:p w14:paraId="3E910D0D" w14:textId="77777777" w:rsidR="00B64425" w:rsidRDefault="00B64425">
    <w:pPr>
      <w:pStyle w:val="Encabezado"/>
    </w:pPr>
  </w:p>
  <w:p w14:paraId="5DAE8077" w14:textId="3FE0E131" w:rsidR="00B64425" w:rsidRDefault="00CE52C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535F3" wp14:editId="60CD5273">
              <wp:simplePos x="0" y="0"/>
              <wp:positionH relativeFrom="margin">
                <wp:align>center</wp:align>
              </wp:positionH>
              <wp:positionV relativeFrom="paragraph">
                <wp:posOffset>259080</wp:posOffset>
              </wp:positionV>
              <wp:extent cx="8267700" cy="299085"/>
              <wp:effectExtent l="57150" t="38100" r="38100" b="62865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67700" cy="2990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6B0710" id="Rectángulo 8" o:spid="_x0000_s1026" style="position:absolute;margin-left:0;margin-top:20.4pt;width:651pt;height:23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" fillcolor="#002060" stroked="f">
              <v:shadow on="t" color="black" opacity="41287f" offset="0,1.5pt"/>
              <w10:wrap anchorx="margin"/>
            </v:rect>
          </w:pict>
        </mc:Fallback>
      </mc:AlternateContent>
    </w:r>
  </w:p>
  <w:p w14:paraId="0A833FC8" w14:textId="75ADEB8C" w:rsidR="00B64425" w:rsidRDefault="00CE52C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F37FD5" wp14:editId="53155D6C">
              <wp:simplePos x="0" y="0"/>
              <wp:positionH relativeFrom="margin">
                <wp:posOffset>16510</wp:posOffset>
              </wp:positionH>
              <wp:positionV relativeFrom="paragraph">
                <wp:posOffset>32385</wp:posOffset>
              </wp:positionV>
              <wp:extent cx="5908675" cy="31623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86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E330A" w14:textId="77777777" w:rsidR="00B64425" w:rsidRPr="00B64425" w:rsidRDefault="00B64425" w:rsidP="00B64425">
                          <w:pPr>
                            <w:pStyle w:val="Textoindependiente"/>
                            <w:spacing w:before="92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B64425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FORMATO PARA REGISTRO DE PROYECTOS DE INVESTIGACIÓN Y/O TESIS</w:t>
                          </w:r>
                        </w:p>
                        <w:p w14:paraId="4EF8ED6F" w14:textId="77777777" w:rsidR="00B64425" w:rsidRPr="00B64425" w:rsidRDefault="00B64425" w:rsidP="006A7D99">
                          <w:pPr>
                            <w:pStyle w:val="Textoindependiente"/>
                            <w:spacing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</w:rPr>
                          </w:pPr>
                        </w:p>
                        <w:p w14:paraId="3EB99D42" w14:textId="77777777" w:rsidR="00B64425" w:rsidRPr="00B64425" w:rsidRDefault="00B64425" w:rsidP="006A7D99">
                          <w:pPr>
                            <w:jc w:val="center"/>
                            <w:rPr>
                              <w:rFonts w:asciiTheme="minorHAnsi" w:eastAsia="Arial Unicode MS" w:hAnsiTheme="minorHAnsi" w:cstheme="minorHAnsi"/>
                              <w:b/>
                              <w:color w:val="2683C6" w:themeColor="accent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37FD5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8" type="#_x0000_t202" style="position:absolute;margin-left:1.3pt;margin-top:2.55pt;width:465.25pt;height:24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" filled="f" stroked="f">
              <v:textbox>
                <w:txbxContent>
                  <w:p w14:paraId="4CFE330A" w14:textId="77777777" w:rsidR="00B64425" w:rsidRPr="00B64425" w:rsidRDefault="00B64425" w:rsidP="00B64425">
                    <w:pPr>
                      <w:pStyle w:val="Textoindependiente"/>
                      <w:spacing w:before="92"/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 w:rsidRPr="00B64425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6"/>
                        <w:szCs w:val="26"/>
                      </w:rPr>
                      <w:t>FORMATO PARA REGISTRO DE PROYECTOS DE INVESTIGACIÓN Y/O TESIS</w:t>
                    </w:r>
                  </w:p>
                  <w:p w14:paraId="4EF8ED6F" w14:textId="77777777" w:rsidR="00B64425" w:rsidRPr="00B64425" w:rsidRDefault="00B64425" w:rsidP="006A7D99">
                    <w:pPr>
                      <w:pStyle w:val="Textoindependiente"/>
                      <w:spacing w:after="0"/>
                      <w:jc w:val="center"/>
                      <w:rPr>
                        <w:rFonts w:asciiTheme="minorHAnsi" w:hAnsiTheme="minorHAnsi" w:cstheme="minorHAnsi"/>
                        <w:b/>
                        <w:color w:val="2683C6" w:themeColor="accent6"/>
                        <w:sz w:val="26"/>
                        <w:szCs w:val="26"/>
                      </w:rPr>
                    </w:pPr>
                  </w:p>
                  <w:p w14:paraId="3EB99D42" w14:textId="77777777" w:rsidR="00B64425" w:rsidRPr="00B64425" w:rsidRDefault="00B64425" w:rsidP="006A7D99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color w:val="2683C6" w:themeColor="accent6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329A5E" w14:textId="77777777" w:rsidR="00B64425" w:rsidRDefault="00B64425">
    <w:pPr>
      <w:pStyle w:val="Encabezado"/>
    </w:pPr>
  </w:p>
  <w:p w14:paraId="7859099F" w14:textId="77777777" w:rsidR="00B64425" w:rsidRDefault="00B644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97"/>
    <w:rsid w:val="0005133B"/>
    <w:rsid w:val="00097497"/>
    <w:rsid w:val="000A2D15"/>
    <w:rsid w:val="000B7AFD"/>
    <w:rsid w:val="001C118D"/>
    <w:rsid w:val="00202305"/>
    <w:rsid w:val="002051D1"/>
    <w:rsid w:val="00240DB3"/>
    <w:rsid w:val="002650CA"/>
    <w:rsid w:val="00272652"/>
    <w:rsid w:val="00281656"/>
    <w:rsid w:val="0030123A"/>
    <w:rsid w:val="00315AC6"/>
    <w:rsid w:val="003165CF"/>
    <w:rsid w:val="003342AC"/>
    <w:rsid w:val="00370FF0"/>
    <w:rsid w:val="003B6109"/>
    <w:rsid w:val="003F2EEF"/>
    <w:rsid w:val="00414BD5"/>
    <w:rsid w:val="00462C64"/>
    <w:rsid w:val="004A49ED"/>
    <w:rsid w:val="004A517F"/>
    <w:rsid w:val="00514062"/>
    <w:rsid w:val="005330D6"/>
    <w:rsid w:val="00560673"/>
    <w:rsid w:val="005D36AC"/>
    <w:rsid w:val="00601650"/>
    <w:rsid w:val="0067496F"/>
    <w:rsid w:val="006810A1"/>
    <w:rsid w:val="006A7D99"/>
    <w:rsid w:val="006B6DD9"/>
    <w:rsid w:val="007C65AA"/>
    <w:rsid w:val="008426ED"/>
    <w:rsid w:val="008D0012"/>
    <w:rsid w:val="008D178A"/>
    <w:rsid w:val="00931738"/>
    <w:rsid w:val="009618F3"/>
    <w:rsid w:val="00982239"/>
    <w:rsid w:val="009855AC"/>
    <w:rsid w:val="009859F7"/>
    <w:rsid w:val="009A1917"/>
    <w:rsid w:val="009A7BB2"/>
    <w:rsid w:val="009D1593"/>
    <w:rsid w:val="009F4ABB"/>
    <w:rsid w:val="00AE0EB7"/>
    <w:rsid w:val="00B64425"/>
    <w:rsid w:val="00B7646D"/>
    <w:rsid w:val="00B92EC4"/>
    <w:rsid w:val="00B958FB"/>
    <w:rsid w:val="00BC0F17"/>
    <w:rsid w:val="00C1743C"/>
    <w:rsid w:val="00C478DD"/>
    <w:rsid w:val="00CC340B"/>
    <w:rsid w:val="00CE52C0"/>
    <w:rsid w:val="00D12654"/>
    <w:rsid w:val="00D54BCB"/>
    <w:rsid w:val="00D56AEB"/>
    <w:rsid w:val="00D76651"/>
    <w:rsid w:val="00D8249A"/>
    <w:rsid w:val="00DD6684"/>
    <w:rsid w:val="00DE37D9"/>
    <w:rsid w:val="00E24F88"/>
    <w:rsid w:val="00E260B4"/>
    <w:rsid w:val="00E9425C"/>
    <w:rsid w:val="00ED0B84"/>
    <w:rsid w:val="00EE65B9"/>
    <w:rsid w:val="00F06468"/>
    <w:rsid w:val="00F231C3"/>
    <w:rsid w:val="00F32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5F7CC"/>
  <w15:docId w15:val="{323BB9B9-0CB2-412F-BAF5-582A67A5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33B"/>
    <w:pPr>
      <w:spacing w:after="200" w:line="276" w:lineRule="auto"/>
    </w:pPr>
    <w:rPr>
      <w:rFonts w:ascii="Segoe UI" w:eastAsia="Segoe UI" w:hAnsi="Segoe UI" w:cs="Arial Unicode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7497"/>
    <w:pPr>
      <w:spacing w:after="12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97497"/>
    <w:rPr>
      <w:rFonts w:ascii="Arial Unicode MS" w:eastAsia="Arial Unicode MS" w:hAnsi="Arial Unicode MS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9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497"/>
    <w:rPr>
      <w:rFonts w:ascii="Segoe UI" w:eastAsia="Segoe UI" w:hAnsi="Segoe UI" w:cs="Arial Unicode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9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497"/>
    <w:rPr>
      <w:rFonts w:ascii="Segoe UI" w:eastAsia="Segoe UI" w:hAnsi="Segoe UI" w:cs="Arial Unicode MS"/>
      <w:lang w:val="es-ES"/>
    </w:rPr>
  </w:style>
  <w:style w:type="table" w:customStyle="1" w:styleId="Tablaconcuadrcula4-nfasis61">
    <w:name w:val="Tabla con cuadrícula 4 - Énfasis 61"/>
    <w:basedOn w:val="Tablanormal"/>
    <w:uiPriority w:val="49"/>
    <w:rsid w:val="0030123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aconcuadrcula">
    <w:name w:val="Table Grid"/>
    <w:basedOn w:val="Tablanormal"/>
    <w:uiPriority w:val="39"/>
    <w:rsid w:val="0084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Lilian Sosa</cp:lastModifiedBy>
  <cp:revision>2</cp:revision>
  <dcterms:created xsi:type="dcterms:W3CDTF">2022-02-15T20:20:00Z</dcterms:created>
  <dcterms:modified xsi:type="dcterms:W3CDTF">2022-02-15T20:20:00Z</dcterms:modified>
</cp:coreProperties>
</file>